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92377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CPR+AED心肺复苏持证培训</w:t>
      </w:r>
    </w:p>
    <w:p w14:paraId="3CE68E68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一、培训内容：</w:t>
      </w:r>
    </w:p>
    <w:p w14:paraId="7EE67DFA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（一）心肺复苏（CPR）操作及练习；</w:t>
      </w:r>
    </w:p>
    <w:p w14:paraId="3EFF8BD6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（二）自动体外除颤器（AED）的使用方法及操作练习；</w:t>
      </w:r>
    </w:p>
    <w:p w14:paraId="208837BB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报名方式</w:t>
      </w:r>
    </w:p>
    <w:p w14:paraId="34233C5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注册及报名。</w:t>
      </w:r>
    </w:p>
    <w:p w14:paraId="1D65B7B1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班级二维码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生成后，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学员扫描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各自连队二维码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注册，注册后再扫一次报名(需要扫码两次)，报名上传照片时请一定要用自己的白底证件照，方便后期办证，和平台生成电子证。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(请一定要上传证件照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）</w:t>
      </w:r>
    </w:p>
    <w:p w14:paraId="5118E7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注: 1.首次使用一定要扫码两次，第一次为注册，第二次才是报名。 2.请注册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学员</w:t>
      </w:r>
      <w:r>
        <w:rPr>
          <w:rFonts w:hint="eastAsia" w:ascii="仿宋_GB2312" w:hAnsi="仿宋_GB2312" w:eastAsia="仿宋_GB2312" w:cs="仿宋_GB2312"/>
          <w:sz w:val="32"/>
          <w:szCs w:val="32"/>
        </w:rPr>
        <w:t>记好自己的用户名和密码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AFBD52D">
      <w:pPr>
        <w:ind w:firstLine="643" w:firstLineChars="200"/>
        <w:rPr>
          <w:rFonts w:hint="default" w:ascii="仿宋_GB2312" w:hAnsi="仿宋_GB2312" w:eastAsia="仿宋_GB2312" w:cs="仿宋_GB2312"/>
          <w:b/>
          <w:bCs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  <w:lang w:val="en-US" w:eastAsia="zh-CN"/>
        </w:rPr>
        <w:t>请务必于9月17日（周三）中午12点前完成扫码报名。</w:t>
      </w:r>
    </w:p>
    <w:p w14:paraId="17A02700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三、学习考核流程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 w14:paraId="057F696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红十字会师资到现场理论教学并演示指导学生实操心肺复苏（CPR）、自动体外除颤器（AED），教学后学员现场参加理论考试及实操考核，合格后由红十字会统一发放电子证书。</w:t>
      </w:r>
    </w:p>
    <w:p w14:paraId="07D331D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备注：请务必于9月18日中午完成理论考核</w:t>
      </w:r>
    </w:p>
    <w:p w14:paraId="7CA32ADC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理论考核方法：打开微信公众号“救在身边应急救护服务平台”-左下角“培训平台”-“我的培训”-点击考试即可，80分以上合格，实操考核前请出示理论成绩方可进入实操考核考场。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NGIwZjFjMTI3ZWI3Y2U5M2FiYWI2N2U4ZTYwZDcifQ=="/>
  </w:docVars>
  <w:rsids>
    <w:rsidRoot w:val="6E445013"/>
    <w:rsid w:val="193E259F"/>
    <w:rsid w:val="1E90206D"/>
    <w:rsid w:val="21AC3A2D"/>
    <w:rsid w:val="21D836A0"/>
    <w:rsid w:val="250A5099"/>
    <w:rsid w:val="2CA10F99"/>
    <w:rsid w:val="34B33B9B"/>
    <w:rsid w:val="3F486E06"/>
    <w:rsid w:val="3F8075AD"/>
    <w:rsid w:val="530D3C92"/>
    <w:rsid w:val="5AA77E8A"/>
    <w:rsid w:val="5AEA38F9"/>
    <w:rsid w:val="641A139F"/>
    <w:rsid w:val="668D4017"/>
    <w:rsid w:val="681E3061"/>
    <w:rsid w:val="68B73A68"/>
    <w:rsid w:val="6E445013"/>
    <w:rsid w:val="77874A86"/>
    <w:rsid w:val="78FB0010"/>
    <w:rsid w:val="79BA50B8"/>
    <w:rsid w:val="7F3C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437</Characters>
  <Lines>0</Lines>
  <Paragraphs>0</Paragraphs>
  <TotalTime>58</TotalTime>
  <ScaleCrop>false</ScaleCrop>
  <LinksUpToDate>false</LinksUpToDate>
  <CharactersWithSpaces>440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2024-10-08T02:36:00Z</dcterms:created>
  <dc:creator>Administrator</dc:creator>
  <cp:lastModifiedBy>七月静</cp:lastModifiedBy>
  <dcterms:modified xsi:type="dcterms:W3CDTF">2025-09-16T02:26:29Z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C9E3A93B84A64401944AB1D9CF4F2FC4_13</vt:lpwstr>
  </property>
  <property fmtid="{D5CDD505-2E9C-101B-9397-08002B2CF9AE}" pid="4" name="KSOTemplateDocerSaveRecord">
    <vt:lpwstr>eyJoZGlkIjoiZjVlNGIwZjFjMTI3ZWI3Y2U5M2FiYWI2N2U4ZTYwZDciLCJ1c2VySWQiOiI1NDQ0NDk4ODMifQ==</vt:lpwstr>
  </property>
</Properties>
</file>